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Сивцева Парасковья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MITSUBISHI PAJERO, кузов: 443003931, год выпуска: 1991, гос. рег. знак: М126ЕО14..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А58-821/2022.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Сивцева Парасковья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28.11.2022 00:00:00 ⇆ 02.12.2022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декабря 2022 года, время:  11:35:52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Матчитов Николай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ИНН:141502482372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декабря 2022 года, время:  11:35:52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Матчитов Николай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ИНН:141502482372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