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Ланской Владислав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здание с кадастровым номером 60:12:0104401:61, расположенное по адресу: Псковская область, Опочецкий р-он, СП «Варыгинская волость», д. Белки, д. б/н; площадь: 503 кв.м.; вид права: собственность (здание клуба).
Здание основательно разрушено..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А56-112999/2021.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Ланской Владислав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