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69:33:0000015:136, площадью 64 124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310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22:15:43;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9 747.00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22:15:43.993361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9 747.00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