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Автобус класса В (12 мест) ГАЗ-32212, модель, № двигателя *421600*А0405099*, № кузова (кабины, прицепа) 322100А0444287, 2010 г.в., гос.и регистр.знак М 728 ЕН 19, VIN Х96322120А0668109.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143 170.00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