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Андреева Евгения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Квартира 2-комнатная, общей площадью 45,0 кв.м., расположенная по адресу: 109542, Москва, улица Вострухина, 6, корп 3, кв.21, кадастровый номер 77:04:0002009:1336. Предметом торгов является имущество, принадлежащее должнику Андреевой Е.А. на праве собственности, находящееся в залоге у ООО "Международное кредитное бюро"..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5 744 000.00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А40-274263/2018 66-323.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Андреева Евгения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сентября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сентября 2022 года, время:  17:07:07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Веремейчук Ольга Валентиновна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ИНН:665800886303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сентября 2022 года, время:  17:54:23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сентября 2022 года, время:  17:58:04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Петров Николай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ОГРНИП:320213000004422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сентября 2022 года, время:  17:58:04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Петров Николай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ОГРНИП:320213000004422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сентября 2022 года, время:  17:54:23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сентября 2022 года, время:  17:07:07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Веремейчук Ольга Валентиновна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ИНН:665800886303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(Никифорова Наталья Валерьевна)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Никифорова Наталья Валерьевна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