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6081–ОАОФ/1/1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6081-ОАОФ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"РоКАС";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Нежилое помещение 1П, подвал, Омская обл., Омский р-н, с. Троицкое, пр. Яснополянский, 15, кадастровый номер 55:20:220302:5317, площадь 71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710 000.00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А46-17714/2009.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"РоКАС".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августа 2022г. 20:00:00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«02» сентября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(Трофимов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Трофимов Александр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