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с кадастровым номером 69:33:0000015:460, площадью 319 873 кв.м., расположенный по адресу: Тверская область, Торжокский район,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996 300.00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