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Земельный участок (Доля в праве ½ и ½), кадастровый номер 69:33:0000015:160, площадью 60 404 м2), категория земель: земли сельскохозяйственного назначения.
Местоположение установлено относительно ориентира, расположенного за пределами участка. Ориентир д. Глинки.Участок находится примерно в 280 м, по направлению на север от ориентира.
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161 100.00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