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5910–ОТПП/2/1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"ОБЪЕДИНЕННАЯ ТРАНСПОРТНАЯ КОМПАНИЯ";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ООО "Арго-Транс"..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141 110.23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А40-76170/15-78-432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"ОБЪЕДИНЕННАЯ ТРАНСПОРТНАЯ КОМПАНИЯ".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Родионов Дмитрий Михайлович.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