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5932–ОАОФ/2/1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Рееза Дмитрий Вадимович;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доля в праве общей долевой собственности на нежилое помещение площадью 97,3 кв.м., по адресу г. Омск, ул.Енисейская, д. 1,пом.10 П, кадастровый номер 55:36:110210:1110.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2 657 895.00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А46-10760/2021.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Рееза Дмитрий Вадимович.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