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5915–ОАОФ/2/11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«Южрегионстрой»;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ТС ТКЦ-165.2 «Азов», № двиг 369084 2008 гв.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1 530 000.00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А32-16307/2015.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«Южрегионстрой».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"УПРАВЛЯЮЩАЯ КОМПАНИЯ "ПРОГРЕСС".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июня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«03» августа 2022г.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«04»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"УПРАВЛЯЮЩАЯ КОМПАНИЯ "ПРОГРЕСС")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Сорочинская Ольга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