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
категория земель: Земли сельскохозяйственного назначения
Местоположение установлено относительно ориентира, расположенного за пределами
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