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5662–ОАОФ/1/1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5662-ОАОФ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Баранов Владимир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кадастровый номер: 68:15:1106022:29, категория земель: земли населенных пунктов, площадь: 1350 +/- 13, вид права: собственность, адрес: Тамбовская обл., Рассказовский район, с. Платоновка, ул. Трудовая, д. 17а..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811 000.00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А64-6780/2021.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Баранов Владимир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апреля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июня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