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Автобус ЛИАЗ 52563501, № кузова (кабины, прицепа) XTY52563E60015996, модель, № двигателя 236НЕ212-60191254; 2006 г.в.; гос.№ М 093 РМ 42; VIN: XTY52563E60015996.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372 071.25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