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Осипов Алексей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Трехкомнатная квартира (общая площадь 85,50 кв.м.) расположенная по адресу: Московская область, г. Ногинск ул. Дмитрия Михайлова д.1 кв.228 Кадастровый номер 50:16:0302010:3768.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5 048 262.00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А41-63696/2019.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 от 15.09.2020 г. по делу №А41-63696/2019 в отношении Осипова Алексея Евгеньевича (дата рождения: 27.12.1982 г., место рождения: г. Томск-7, Томской обл., адрес регистрации: Московская обл., Ногинский р-н, г. Ногинск, ул. Дмитрия Михайлова, дом 1, кв.228, ИНН: 702436776563, СНИЛС: 073-589-122 91) введена процедура реализации имущества.  Финансовым управляющим утвержден Бубукин Валентин Александрович (ИНН 771401675687, СНИЛС 123-971-307 54), член Ассоциации «НацАрбитр» (101000, г. Москва, Потаповский переулок, д.5, стр.4, ИНН 7710480611, ОГРН 1137799006840). Требования кредиторов принимаются в течение двух месяцев с даты опубликования настоящего сообщения по адресу финансового управляющего: 125252, Москва, а/я 8..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Осипов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апреля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мая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мая 2022 года, время:  16:45:30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Юмакулов Руслан Раухатович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ИНН:402719580323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мая 2022 года, время:  15:02:35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Бойко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ИНН:503110940422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мая 2022 года, время:  12:25:49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Андрущенко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ОГРНИП:313774632500909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мая 2022 года, время:  12:26:34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Бушкова Анастасия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ИНН:183402918706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мая 2022 года, время:  13:30:22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"Инвест МСК"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ОГРН:1197746746856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мая 2022 года, время:  13:30:22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"Инвест МСК"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ОГРН:1197746746856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мая 2022 года, время:  12:26:34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Бушкова Анастасия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ИНН:183402918706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мая 2022 года, время:  12:25:49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Андрущенко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ОГРНИП:313774632500909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мая 2022 года, время:  15:02:35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Бойко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ИНН:503110940422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мая 2022 года, время:  16:45:30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Юмакулов Руслан Раухатович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ИНН:402719580323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