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5340–ОАЗФ/1/4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Надземный пешеходный переход, общая длина 47 300 мм., по адресу г. Томск, ул. Пушкина, 37,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1 327 495.83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