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Прессы гидравлические,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975 501.90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17:26:38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10:43:18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Бочаров Дмтрий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ИНН:643000551407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марта 2022 года, время:  10:43:18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Бочаров Дмтрий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ИНН:643000551407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марта 2022 года, время:  17:26:38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Головачев Андрей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ОГРНИП:307682008000034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