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5190–ОАОФ/1/15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Семочкина Лидия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индивидуального жилого дома, общая площадь 1500 кв.м., адрес (местонахождение) объекта: Тульская область, Алексинский район, с. Сотино, д.11.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586 550.00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А68-10043/2020.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Семочкина Лидия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